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1C279" w14:textId="77777777" w:rsidR="000D253B" w:rsidRPr="00D22CFF" w:rsidRDefault="000D253B" w:rsidP="000D253B">
      <w:pPr>
        <w:pStyle w:val="Heading1"/>
        <w:jc w:val="center"/>
        <w:rPr>
          <w:color w:val="FFFFFF" w:themeColor="background1"/>
        </w:rPr>
      </w:pPr>
      <w:r w:rsidRPr="00D22CFF">
        <w:rPr>
          <w:color w:val="FFFFFF" w:themeColor="background1"/>
          <w:highlight w:val="darkGreen"/>
        </w:rPr>
        <w:t>BRANCH MEMBERSHIP APPLICATION</w:t>
      </w:r>
    </w:p>
    <w:p w14:paraId="7AAE5CFE" w14:textId="77777777" w:rsidR="000D253B" w:rsidRDefault="000D253B"/>
    <w:p w14:paraId="0E326F97" w14:textId="77777777" w:rsidR="00F156FA" w:rsidRDefault="00F156FA">
      <w:r w:rsidRPr="00F156FA">
        <w:t xml:space="preserve">Join </w:t>
      </w:r>
      <w:r w:rsidR="004B4891">
        <w:t xml:space="preserve">AAUW Heights-Hillcrest-Lyndhurst, Ohio Branch, </w:t>
      </w:r>
      <w:r w:rsidRPr="00F156FA">
        <w:t>one of nearly 1,000 AAUW branches across the country to connect with local members and participate in meetings and community activities.</w:t>
      </w:r>
    </w:p>
    <w:p w14:paraId="3FEFBC50" w14:textId="77777777" w:rsidR="00F156FA" w:rsidRDefault="00F156FA"/>
    <w:p w14:paraId="6B181556" w14:textId="77777777" w:rsidR="00F156FA" w:rsidRPr="00D22CFF" w:rsidRDefault="00F156FA" w:rsidP="00F156FA">
      <w:pPr>
        <w:rPr>
          <w:b/>
        </w:rPr>
      </w:pPr>
      <w:r w:rsidRPr="00D22CFF">
        <w:rPr>
          <w:b/>
        </w:rPr>
        <w:t>CONTACT US</w:t>
      </w:r>
    </w:p>
    <w:p w14:paraId="15F78100" w14:textId="77777777" w:rsidR="00F156FA" w:rsidRDefault="00F156FA" w:rsidP="00F156FA">
      <w:r>
        <w:t>Heights-Hillcrest-Lyndhurst, Ohio Branch Membership</w:t>
      </w:r>
    </w:p>
    <w:p w14:paraId="531CA11C" w14:textId="77777777" w:rsidR="00F156FA" w:rsidRDefault="00D22CFF" w:rsidP="00D22CFF">
      <w:pPr>
        <w:spacing w:after="120"/>
      </w:pPr>
      <w:r>
        <w:t>E</w:t>
      </w:r>
      <w:r w:rsidR="00F156FA">
        <w:t>mail</w:t>
      </w:r>
      <w:r>
        <w:t xml:space="preserve">: </w:t>
      </w:r>
      <w:r w:rsidR="00F156FA">
        <w:t xml:space="preserve"> aauwhh@roadrunner.com</w:t>
      </w:r>
    </w:p>
    <w:p w14:paraId="0C5D8D49" w14:textId="77777777" w:rsidR="00F156FA" w:rsidRDefault="00F156FA" w:rsidP="00D22CFF">
      <w:pPr>
        <w:spacing w:after="120"/>
      </w:pPr>
      <w:r w:rsidRPr="00D22CFF">
        <w:rPr>
          <w:b/>
        </w:rPr>
        <w:t>PERSONAL INFORMATION</w:t>
      </w:r>
      <w:r>
        <w:tab/>
      </w:r>
      <w:r>
        <w:tab/>
        <w:t>___ Female</w:t>
      </w:r>
      <w:r>
        <w:tab/>
      </w:r>
      <w:r>
        <w:tab/>
        <w:t>___ Male</w:t>
      </w:r>
    </w:p>
    <w:p w14:paraId="7C01E263" w14:textId="77777777" w:rsidR="00F156FA" w:rsidRDefault="00F156FA" w:rsidP="00D22CFF">
      <w:pPr>
        <w:spacing w:after="120"/>
      </w:pPr>
      <w:r>
        <w:t xml:space="preserve">First </w:t>
      </w:r>
      <w:r w:rsidR="004B4891">
        <w:t xml:space="preserve">Name </w:t>
      </w:r>
      <w:r>
        <w:t xml:space="preserve">________________________________; Last </w:t>
      </w:r>
      <w:r w:rsidR="004B4891">
        <w:t>Name</w:t>
      </w:r>
      <w:r>
        <w:t>_____________________________________</w:t>
      </w:r>
    </w:p>
    <w:p w14:paraId="6F56EAFF" w14:textId="77777777" w:rsidR="00F156FA" w:rsidRDefault="00F156FA" w:rsidP="00D22CFF">
      <w:pPr>
        <w:spacing w:after="120"/>
      </w:pPr>
      <w:r>
        <w:t>Street Address: ___________________________</w:t>
      </w:r>
      <w:r w:rsidR="004B4891">
        <w:t>______; City, State</w:t>
      </w:r>
      <w:r>
        <w:t xml:space="preserve"> Zip_______________________</w:t>
      </w:r>
      <w:r w:rsidR="004B4891">
        <w:t>_____</w:t>
      </w:r>
      <w:r>
        <w:t>__</w:t>
      </w:r>
    </w:p>
    <w:p w14:paraId="74821C5D" w14:textId="77777777" w:rsidR="00F156FA" w:rsidRDefault="006C6395" w:rsidP="00D22CFF">
      <w:pPr>
        <w:spacing w:after="120"/>
      </w:pPr>
      <w:r>
        <w:t>Home Phone: __________________; Cell Phone: _____</w:t>
      </w:r>
      <w:r w:rsidR="004B4891">
        <w:t>___</w:t>
      </w:r>
      <w:r>
        <w:t>_______; Work Phone: ________________</w:t>
      </w:r>
    </w:p>
    <w:p w14:paraId="3E8712FF" w14:textId="77777777" w:rsidR="006C6395" w:rsidRDefault="006C6395" w:rsidP="00F156FA">
      <w:r>
        <w:t>Email: _________________________________________</w:t>
      </w:r>
    </w:p>
    <w:p w14:paraId="5EF09A2D" w14:textId="77777777" w:rsidR="006C6395" w:rsidRDefault="006C6395" w:rsidP="00F156FA"/>
    <w:p w14:paraId="4F578C82" w14:textId="77777777" w:rsidR="006C6395" w:rsidRDefault="006C6395" w:rsidP="00D22CFF">
      <w:pPr>
        <w:spacing w:after="120"/>
      </w:pPr>
      <w:r>
        <w:t>______ Occasionally AAUW’s membership list is made available to carefully screen</w:t>
      </w:r>
      <w:r w:rsidR="00112319">
        <w:t>ed</w:t>
      </w:r>
      <w:r>
        <w:t xml:space="preserve"> companies or organizations. Check here if you do not want your name included.</w:t>
      </w:r>
    </w:p>
    <w:p w14:paraId="6CB64119" w14:textId="77777777" w:rsidR="006C6395" w:rsidRDefault="006C6395" w:rsidP="00F156FA">
      <w:r>
        <w:t xml:space="preserve">Ethnicity: Hispanic </w:t>
      </w:r>
      <w:r w:rsidR="00D22CFF">
        <w:t>___</w:t>
      </w:r>
      <w:proofErr w:type="gramStart"/>
      <w:r w:rsidR="00D22CFF">
        <w:t>_</w:t>
      </w:r>
      <w:r>
        <w:t>(</w:t>
      </w:r>
      <w:proofErr w:type="gramEnd"/>
      <w:r>
        <w:t>Yes/ No)</w:t>
      </w:r>
      <w:r>
        <w:tab/>
        <w:t>___White;</w:t>
      </w:r>
      <w:r>
        <w:tab/>
        <w:t>___American Indian/ Alaska Native;</w:t>
      </w:r>
    </w:p>
    <w:p w14:paraId="26EC4F2C" w14:textId="77777777" w:rsidR="006C6395" w:rsidRDefault="006C6395" w:rsidP="00D22CFF">
      <w:pPr>
        <w:spacing w:after="100" w:afterAutospacing="1"/>
      </w:pPr>
      <w:r>
        <w:t>___Black/ African American;</w:t>
      </w:r>
      <w:r>
        <w:tab/>
        <w:t xml:space="preserve"> ___Native Hawaiian/ Pacific Islander; </w:t>
      </w:r>
      <w:r>
        <w:tab/>
        <w:t>___Asian;</w:t>
      </w:r>
      <w:r>
        <w:tab/>
        <w:t xml:space="preserve"> ____Other</w:t>
      </w:r>
    </w:p>
    <w:p w14:paraId="52A624D3" w14:textId="77777777" w:rsidR="006C6395" w:rsidRPr="00D22CFF" w:rsidRDefault="004B4891" w:rsidP="00F156FA">
      <w:pPr>
        <w:rPr>
          <w:b/>
        </w:rPr>
      </w:pPr>
      <w:r w:rsidRPr="00D22CFF">
        <w:rPr>
          <w:b/>
        </w:rPr>
        <w:t>ELIGIBILITY</w:t>
      </w:r>
    </w:p>
    <w:p w14:paraId="4ADF8453" w14:textId="77777777" w:rsidR="006C6395" w:rsidRDefault="006C6395" w:rsidP="004B4891">
      <w:pPr>
        <w:spacing w:after="120"/>
      </w:pPr>
      <w:r>
        <w:t>I am a graduate holding an associate or equivalent (RN), baccalaureate, or higher degree from a qualified educational institution.</w:t>
      </w:r>
    </w:p>
    <w:p w14:paraId="7BE43D8A" w14:textId="77777777" w:rsidR="006C6395" w:rsidRDefault="006C6395" w:rsidP="00F156FA">
      <w:pPr>
        <w:pBdr>
          <w:bottom w:val="single" w:sz="12" w:space="1" w:color="auto"/>
        </w:pBdr>
      </w:pPr>
    </w:p>
    <w:p w14:paraId="7E19CBB8" w14:textId="77777777" w:rsidR="006C6395" w:rsidRDefault="006C6395" w:rsidP="00F156FA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3EA943F6" w14:textId="77777777" w:rsidR="006C6395" w:rsidRDefault="006C6395" w:rsidP="00F156FA"/>
    <w:p w14:paraId="7EA1006A" w14:textId="77777777" w:rsidR="004B4891" w:rsidRDefault="00112319" w:rsidP="004B4891">
      <w:pPr>
        <w:spacing w:after="120"/>
      </w:pPr>
      <w:r>
        <w:t>Degree__________________</w:t>
      </w:r>
      <w:r w:rsidRPr="00112319">
        <w:t>; College/University _________________________; Campus Locat</w:t>
      </w:r>
      <w:r>
        <w:t>i</w:t>
      </w:r>
      <w:r w:rsidRPr="00112319">
        <w:t>on</w:t>
      </w:r>
      <w:r>
        <w:t>__________</w:t>
      </w:r>
    </w:p>
    <w:p w14:paraId="0199F0BA" w14:textId="77777777" w:rsidR="00112319" w:rsidRDefault="00112319" w:rsidP="004B4891">
      <w:pPr>
        <w:spacing w:after="120"/>
      </w:pPr>
      <w:r>
        <w:t>Degree__________________</w:t>
      </w:r>
      <w:r w:rsidRPr="00112319">
        <w:t>; College/University _________________________; Campus Locat</w:t>
      </w:r>
      <w:r>
        <w:t>i</w:t>
      </w:r>
      <w:r w:rsidRPr="00112319">
        <w:t>on</w:t>
      </w:r>
      <w:r>
        <w:t>__________</w:t>
      </w:r>
    </w:p>
    <w:p w14:paraId="09B4B9C2" w14:textId="77777777" w:rsidR="00112319" w:rsidRDefault="00112319" w:rsidP="00112319">
      <w:pPr>
        <w:spacing w:after="120"/>
      </w:pPr>
      <w:r>
        <w:t>Degree__________________</w:t>
      </w:r>
      <w:r w:rsidRPr="00112319">
        <w:t>; College/University _________________________; Campus Locat</w:t>
      </w:r>
      <w:r>
        <w:t>i</w:t>
      </w:r>
      <w:r w:rsidRPr="00112319">
        <w:t>on</w:t>
      </w:r>
      <w:r>
        <w:t>__________</w:t>
      </w:r>
    </w:p>
    <w:p w14:paraId="75470511" w14:textId="77777777" w:rsidR="00112319" w:rsidRDefault="00112319" w:rsidP="004B4891">
      <w:pPr>
        <w:spacing w:after="240"/>
      </w:pPr>
      <w:r>
        <w:t>Birthday (month and day)</w:t>
      </w:r>
      <w:r w:rsidR="004B4891">
        <w:t xml:space="preserve"> ________________________</w:t>
      </w:r>
    </w:p>
    <w:p w14:paraId="409A4E5B" w14:textId="77777777" w:rsidR="00112319" w:rsidRDefault="00112319" w:rsidP="00112319">
      <w:pPr>
        <w:spacing w:after="120"/>
      </w:pPr>
      <w:r>
        <w:t>Previous AAUW Membership ______Yes; _______</w:t>
      </w:r>
      <w:proofErr w:type="gramStart"/>
      <w:r>
        <w:t xml:space="preserve">No;   </w:t>
      </w:r>
      <w:proofErr w:type="gramEnd"/>
      <w:r>
        <w:t>Branch:______________________________________</w:t>
      </w:r>
    </w:p>
    <w:p w14:paraId="7ABCCDF3" w14:textId="77777777" w:rsidR="00112319" w:rsidRDefault="00112319" w:rsidP="00112319">
      <w:pPr>
        <w:spacing w:after="120"/>
      </w:pPr>
      <w:r>
        <w:t>Dates of Previous Membership</w:t>
      </w:r>
    </w:p>
    <w:p w14:paraId="3835DBC3" w14:textId="77777777" w:rsidR="00112319" w:rsidRDefault="00112319" w:rsidP="00112319">
      <w:pPr>
        <w:spacing w:after="120"/>
      </w:pPr>
      <w:r>
        <w:t xml:space="preserve">Student associate applicants only: </w:t>
      </w:r>
      <w:r>
        <w:tab/>
        <w:t>College attending ________________________________</w:t>
      </w:r>
    </w:p>
    <w:p w14:paraId="053CA4AE" w14:textId="77777777" w:rsidR="00112319" w:rsidRDefault="00112319" w:rsidP="00112319">
      <w:pPr>
        <w:spacing w:after="120"/>
      </w:pPr>
      <w:r>
        <w:tab/>
      </w:r>
      <w:r>
        <w:tab/>
      </w:r>
      <w:r>
        <w:tab/>
      </w:r>
      <w:r>
        <w:tab/>
      </w:r>
      <w:r>
        <w:tab/>
        <w:t>Years completed_________</w:t>
      </w:r>
    </w:p>
    <w:p w14:paraId="02865CB7" w14:textId="77777777" w:rsidR="00112319" w:rsidRDefault="00112319"/>
    <w:p w14:paraId="779F801D" w14:textId="77777777" w:rsidR="00112319" w:rsidRPr="00112319" w:rsidRDefault="00112319">
      <w:r w:rsidRPr="00112319">
        <w:br w:type="page"/>
      </w:r>
    </w:p>
    <w:p w14:paraId="3D02DC1D" w14:textId="77777777" w:rsidR="006C6395" w:rsidRPr="00D22CFF" w:rsidRDefault="006C6395" w:rsidP="00D22CFF">
      <w:pPr>
        <w:spacing w:after="120"/>
        <w:rPr>
          <w:b/>
        </w:rPr>
      </w:pPr>
      <w:r w:rsidRPr="00D22CFF">
        <w:rPr>
          <w:b/>
        </w:rPr>
        <w:lastRenderedPageBreak/>
        <w:t>MEMBER RECRUITER</w:t>
      </w:r>
    </w:p>
    <w:p w14:paraId="31C30D97" w14:textId="77777777" w:rsidR="006C6395" w:rsidRDefault="006C6395" w:rsidP="00D22CFF">
      <w:pPr>
        <w:spacing w:after="120"/>
      </w:pPr>
      <w:r>
        <w:t>Name________________________________________ City/State______________________________</w:t>
      </w:r>
    </w:p>
    <w:p w14:paraId="22ED3785" w14:textId="77777777" w:rsidR="006C6395" w:rsidRDefault="006C6395" w:rsidP="00112319">
      <w:pPr>
        <w:spacing w:after="360"/>
      </w:pPr>
      <w:r>
        <w:t xml:space="preserve">Branch Name (if </w:t>
      </w:r>
      <w:proofErr w:type="gramStart"/>
      <w:r>
        <w:t>applicable)_</w:t>
      </w:r>
      <w:proofErr w:type="gramEnd"/>
      <w:r>
        <w:t>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3326"/>
        <w:gridCol w:w="3846"/>
      </w:tblGrid>
      <w:tr w:rsidR="00281CDB" w14:paraId="6513144D" w14:textId="77777777" w:rsidTr="00295AE7">
        <w:tc>
          <w:tcPr>
            <w:tcW w:w="3192" w:type="dxa"/>
          </w:tcPr>
          <w:p w14:paraId="01779EBF" w14:textId="77777777" w:rsidR="00281CDB" w:rsidRDefault="00D22CFF" w:rsidP="00F156FA">
            <w:r>
              <w:t>__</w:t>
            </w:r>
            <w:r w:rsidR="00281CDB" w:rsidRPr="00D22CFF">
              <w:rPr>
                <w:b/>
              </w:rPr>
              <w:t>Regular branch membership</w:t>
            </w:r>
          </w:p>
        </w:tc>
        <w:tc>
          <w:tcPr>
            <w:tcW w:w="3396" w:type="dxa"/>
          </w:tcPr>
          <w:p w14:paraId="6511A60E" w14:textId="76DB0DE8" w:rsidR="00281CDB" w:rsidRDefault="00281CDB" w:rsidP="00F156FA">
            <w:r>
              <w:t>__</w:t>
            </w:r>
            <w:r w:rsidR="00295AE7" w:rsidRPr="00295AE7">
              <w:rPr>
                <w:b/>
              </w:rPr>
              <w:t>Undergrad &amp;</w:t>
            </w:r>
            <w:r w:rsidRPr="00295AE7">
              <w:rPr>
                <w:b/>
              </w:rPr>
              <w:t xml:space="preserve"> </w:t>
            </w:r>
            <w:r w:rsidR="00295AE7" w:rsidRPr="00295AE7">
              <w:rPr>
                <w:b/>
              </w:rPr>
              <w:t>Degree-seeking</w:t>
            </w:r>
            <w:r w:rsidR="00295AE7">
              <w:t xml:space="preserve"> </w:t>
            </w:r>
            <w:r w:rsidRPr="00D22CFF">
              <w:rPr>
                <w:b/>
              </w:rPr>
              <w:t>Graduate student</w:t>
            </w:r>
            <w:r w:rsidR="00295AE7">
              <w:rPr>
                <w:b/>
              </w:rPr>
              <w:t xml:space="preserve"> membership</w:t>
            </w:r>
          </w:p>
        </w:tc>
        <w:tc>
          <w:tcPr>
            <w:tcW w:w="3192" w:type="dxa"/>
          </w:tcPr>
          <w:p w14:paraId="711C486B" w14:textId="461852B3" w:rsidR="00281CDB" w:rsidRDefault="00281CDB" w:rsidP="00F156FA">
            <w:r>
              <w:t>___</w:t>
            </w:r>
            <w:r w:rsidR="00295AE7">
              <w:rPr>
                <w:b/>
              </w:rPr>
              <w:t>Younger Women’s Task Force</w:t>
            </w:r>
          </w:p>
        </w:tc>
      </w:tr>
      <w:tr w:rsidR="00281CDB" w14:paraId="0C05BEDA" w14:textId="77777777" w:rsidTr="00295AE7">
        <w:tc>
          <w:tcPr>
            <w:tcW w:w="3192" w:type="dxa"/>
          </w:tcPr>
          <w:p w14:paraId="27FEA950" w14:textId="499213C9" w:rsidR="00281CDB" w:rsidRDefault="00281CDB" w:rsidP="00281CDB">
            <w:r>
              <w:t>AAUW national individual member dues are $</w:t>
            </w:r>
            <w:r w:rsidR="00BD4C1D">
              <w:t>5</w:t>
            </w:r>
            <w:r>
              <w:t>9. $</w:t>
            </w:r>
            <w:r w:rsidR="00BD4C1D">
              <w:t>5</w:t>
            </w:r>
            <w:r>
              <w:t>6 is tax deductible as a charitable contribution and $3 is not, because it supports AAUW Action Fund’s 501 (c) (4) Lobby Corps and get-out-the-vote activities.</w:t>
            </w:r>
          </w:p>
          <w:p w14:paraId="6FB225A5" w14:textId="42BB27AF" w:rsidR="00281CDB" w:rsidRDefault="00281CDB" w:rsidP="00281CDB">
            <w:r>
              <w:t>National dues ($</w:t>
            </w:r>
            <w:r w:rsidR="001412F4">
              <w:t>5</w:t>
            </w:r>
            <w:r>
              <w:t xml:space="preserve">9) + Ohio dues ($11) + HHL dues ($17.50) = </w:t>
            </w:r>
            <w:r w:rsidR="000D253B" w:rsidRPr="003A6922">
              <w:rPr>
                <w:b/>
              </w:rPr>
              <w:t xml:space="preserve">Total: </w:t>
            </w:r>
            <w:r w:rsidRPr="003A6922">
              <w:rPr>
                <w:b/>
              </w:rPr>
              <w:t>$</w:t>
            </w:r>
            <w:r w:rsidR="00295AE7">
              <w:rPr>
                <w:b/>
              </w:rPr>
              <w:t>87</w:t>
            </w:r>
            <w:r w:rsidRPr="003A6922">
              <w:rPr>
                <w:b/>
              </w:rPr>
              <w:t>.50</w:t>
            </w:r>
            <w:bookmarkStart w:id="0" w:name="_GoBack"/>
            <w:bookmarkEnd w:id="0"/>
          </w:p>
        </w:tc>
        <w:tc>
          <w:tcPr>
            <w:tcW w:w="3396" w:type="dxa"/>
          </w:tcPr>
          <w:p w14:paraId="0A2DF66B" w14:textId="0AD5C456" w:rsidR="00295AE7" w:rsidRDefault="00295AE7" w:rsidP="00295AE7">
            <w:r>
              <w:t>Undergraduate and degree-seeking graduate students enrolled in a two- or four-year qualified educational institution can join as branch student affiliates. The fee is $18.81 + $0 + $9 =</w:t>
            </w:r>
          </w:p>
          <w:p w14:paraId="20532045" w14:textId="67E35389" w:rsidR="00295AE7" w:rsidRPr="00BD4C1D" w:rsidRDefault="00295AE7" w:rsidP="00295AE7">
            <w:r w:rsidRPr="003A6922">
              <w:rPr>
                <w:b/>
              </w:rPr>
              <w:t>Total $</w:t>
            </w:r>
            <w:r>
              <w:rPr>
                <w:b/>
              </w:rPr>
              <w:t>27.81</w:t>
            </w:r>
            <w:r w:rsidR="00BD4C1D">
              <w:t xml:space="preserve"> $16.81 is tax deductible as a charitable contribution and $2 is not.</w:t>
            </w:r>
          </w:p>
          <w:p w14:paraId="63A746CB" w14:textId="049E9487" w:rsidR="00281CDB" w:rsidRPr="00295AE7" w:rsidRDefault="00295AE7" w:rsidP="000D253B">
            <w:r>
              <w:t xml:space="preserve">Those enrolled in affiliated educational institutions can join HHL branch for a total of </w:t>
            </w:r>
            <w:r>
              <w:rPr>
                <w:b/>
              </w:rPr>
              <w:t>$9.00</w:t>
            </w:r>
            <w:r w:rsidR="00281CDB">
              <w:t xml:space="preserve"> </w:t>
            </w:r>
          </w:p>
        </w:tc>
        <w:tc>
          <w:tcPr>
            <w:tcW w:w="3192" w:type="dxa"/>
          </w:tcPr>
          <w:p w14:paraId="5CFDB496" w14:textId="0A742ADE" w:rsidR="00295AE7" w:rsidRPr="00295AE7" w:rsidRDefault="00380AB1" w:rsidP="00F156FA">
            <w:r>
              <w:t xml:space="preserve">Young college graduates. First-time join for </w:t>
            </w:r>
            <w:r w:rsidRPr="00380AB1">
              <w:rPr>
                <w:b/>
              </w:rPr>
              <w:t>$29.50</w:t>
            </w:r>
            <w:r>
              <w:t xml:space="preserve"> Read more online at </w:t>
            </w:r>
            <w:hyperlink r:id="rId5" w:history="1">
              <w:r w:rsidRPr="00E42F53">
                <w:rPr>
                  <w:rStyle w:val="Hyperlink"/>
                </w:rPr>
                <w:t>https://www.aauw.org/membership/ywtf/</w:t>
              </w:r>
            </w:hyperlink>
            <w:r>
              <w:t xml:space="preserve"> </w:t>
            </w:r>
          </w:p>
        </w:tc>
      </w:tr>
    </w:tbl>
    <w:p w14:paraId="3B3F6C66" w14:textId="77777777" w:rsidR="00380AB1" w:rsidRDefault="00380AB1" w:rsidP="00112319">
      <w:pPr>
        <w:spacing w:after="240"/>
      </w:pPr>
    </w:p>
    <w:p w14:paraId="53777B4C" w14:textId="515B6BB2" w:rsidR="00281CDB" w:rsidRDefault="000D253B" w:rsidP="00112319">
      <w:pPr>
        <w:spacing w:after="240"/>
      </w:pPr>
      <w:r>
        <w:t>The AAUW branch membership year extends from July 1 through June 30. Dues paid after March 15 are considered paid f</w:t>
      </w:r>
      <w:r w:rsidR="00380AB1">
        <w:t>r</w:t>
      </w:r>
      <w:r>
        <w:t>o</w:t>
      </w:r>
      <w:r w:rsidR="00380AB1">
        <w:t>m</w:t>
      </w:r>
      <w:r>
        <w:t xml:space="preserve"> </w:t>
      </w:r>
      <w:r w:rsidR="004B4891">
        <w:t>date of payment through the following fiscal year end.</w:t>
      </w:r>
    </w:p>
    <w:p w14:paraId="29C2051A" w14:textId="77777777" w:rsidR="00112319" w:rsidRDefault="004B4891" w:rsidP="00F156FA">
      <w:r>
        <w:t>C</w:t>
      </w:r>
      <w:r w:rsidR="00112319">
        <w:t>ontact the HHL Membership Vice President for exact dues information and mailing address.</w:t>
      </w:r>
    </w:p>
    <w:p w14:paraId="134A7EE7" w14:textId="77777777" w:rsidR="00112319" w:rsidRDefault="00112319" w:rsidP="00F156FA">
      <w:r>
        <w:t xml:space="preserve">Email: </w:t>
      </w:r>
      <w:hyperlink r:id="rId6" w:history="1">
        <w:r w:rsidRPr="007D2607">
          <w:rPr>
            <w:rStyle w:val="Hyperlink"/>
          </w:rPr>
          <w:t>aauwhh@roadrunner.com</w:t>
        </w:r>
      </w:hyperlink>
      <w:r>
        <w:t xml:space="preserve"> </w:t>
      </w:r>
    </w:p>
    <w:p w14:paraId="2BF33032" w14:textId="77777777" w:rsidR="00112319" w:rsidRDefault="00112319" w:rsidP="00F156FA"/>
    <w:p w14:paraId="2B8CC48F" w14:textId="77777777" w:rsidR="000C64C2" w:rsidRDefault="000C64C2" w:rsidP="00F156FA">
      <w:r>
        <w:t>MAKE CHECK PAYBLE TO AAUW-HHL</w:t>
      </w:r>
    </w:p>
    <w:p w14:paraId="525D65FC" w14:textId="77777777" w:rsidR="000C64C2" w:rsidRDefault="000C64C2" w:rsidP="00F156FA"/>
    <w:p w14:paraId="641E4BB0" w14:textId="77777777" w:rsidR="000D253B" w:rsidRDefault="000D253B" w:rsidP="00F156FA">
      <w:r>
        <w:t>RETURN TO</w:t>
      </w:r>
    </w:p>
    <w:p w14:paraId="794A824A" w14:textId="77777777" w:rsidR="00281CDB" w:rsidRDefault="00281CDB" w:rsidP="00F156FA"/>
    <w:sectPr w:rsidR="00281CDB" w:rsidSect="00D22CFF">
      <w:pgSz w:w="12240" w:h="15840"/>
      <w:pgMar w:top="72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920BE1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181A19"/>
        </w:rPr>
      </w:lvl>
    </w:lvlOverride>
  </w:num>
  <w:num w:numId="2">
    <w:abstractNumId w:val="0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2E302F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6FA"/>
    <w:rsid w:val="000C64C2"/>
    <w:rsid w:val="000D253B"/>
    <w:rsid w:val="00112319"/>
    <w:rsid w:val="001412F4"/>
    <w:rsid w:val="00281CDB"/>
    <w:rsid w:val="00295AE7"/>
    <w:rsid w:val="00380AB1"/>
    <w:rsid w:val="003A6922"/>
    <w:rsid w:val="004B4891"/>
    <w:rsid w:val="006C6395"/>
    <w:rsid w:val="00BD4C1D"/>
    <w:rsid w:val="00D22CFF"/>
    <w:rsid w:val="00F156FA"/>
    <w:rsid w:val="00F5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FD44F"/>
  <w15:docId w15:val="{153B1A01-1F13-4CAC-A6C0-4346772A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25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6FA"/>
    <w:rPr>
      <w:color w:val="0000FF" w:themeColor="hyperlink"/>
      <w:u w:val="single"/>
    </w:rPr>
  </w:style>
  <w:style w:type="paragraph" w:customStyle="1" w:styleId="Style">
    <w:name w:val="Style"/>
    <w:rsid w:val="00F156F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281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D2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80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uwhh@roadrunner.com" TargetMode="External"/><Relationship Id="rId5" Type="http://schemas.openxmlformats.org/officeDocument/2006/relationships/hyperlink" Target="https://www.aauw.org/membership/ywt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 Stellhorn</dc:creator>
  <cp:lastModifiedBy>Nancy Stellhorn</cp:lastModifiedBy>
  <cp:revision>6</cp:revision>
  <dcterms:created xsi:type="dcterms:W3CDTF">2017-09-26T18:37:00Z</dcterms:created>
  <dcterms:modified xsi:type="dcterms:W3CDTF">2019-05-07T17:53:00Z</dcterms:modified>
</cp:coreProperties>
</file>